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3E" w:rsidRDefault="001A6C3E">
      <w:pPr>
        <w:jc w:val="center"/>
      </w:pPr>
    </w:p>
    <w:p w:rsidR="001A6C3E" w:rsidRDefault="001A6C3E">
      <w:pPr>
        <w:jc w:val="center"/>
      </w:pPr>
    </w:p>
    <w:p w:rsidR="001A6C3E" w:rsidRDefault="00ED3984">
      <w:pPr>
        <w:jc w:val="center"/>
      </w:pPr>
      <w:r>
        <w:rPr>
          <w:rFonts w:hint="eastAsia"/>
        </w:rPr>
        <w:t xml:space="preserve">全国盲ろう教育研究会　</w:t>
      </w:r>
      <w:r w:rsidR="001A6C3E">
        <w:rPr>
          <w:rFonts w:hint="eastAsia"/>
        </w:rPr>
        <w:t>入会のご案内</w:t>
      </w:r>
    </w:p>
    <w:p w:rsidR="001A6C3E" w:rsidRDefault="001A6C3E">
      <w:pPr>
        <w:jc w:val="center"/>
      </w:pPr>
    </w:p>
    <w:p w:rsidR="001A6C3E" w:rsidRDefault="001A6C3E">
      <w:pPr>
        <w:ind w:left="360"/>
        <w:rPr>
          <w:sz w:val="24"/>
        </w:rPr>
      </w:pPr>
      <w:r>
        <w:rPr>
          <w:rFonts w:hint="eastAsia"/>
          <w:sz w:val="24"/>
        </w:rPr>
        <w:t xml:space="preserve">　</w:t>
      </w:r>
      <w:r w:rsidR="009601B1">
        <w:rPr>
          <w:rFonts w:hint="eastAsia"/>
          <w:sz w:val="24"/>
        </w:rPr>
        <w:t>全国盲ろう教育</w:t>
      </w:r>
      <w:r>
        <w:rPr>
          <w:rFonts w:hint="eastAsia"/>
          <w:sz w:val="24"/>
        </w:rPr>
        <w:t>研究会では、随時会員を募集しております。入会を希望される方は、</w:t>
      </w:r>
      <w:r w:rsidR="009530B7">
        <w:rPr>
          <w:rFonts w:hint="eastAsia"/>
          <w:sz w:val="24"/>
          <w:u w:val="wave"/>
        </w:rPr>
        <w:t>メールまたはファックス</w:t>
      </w:r>
      <w:r>
        <w:rPr>
          <w:rFonts w:hint="eastAsia"/>
          <w:sz w:val="24"/>
          <w:u w:val="wave"/>
        </w:rPr>
        <w:t>で</w:t>
      </w:r>
      <w:r>
        <w:rPr>
          <w:rFonts w:hint="eastAsia"/>
          <w:sz w:val="24"/>
        </w:rPr>
        <w:t>お申し込みください。</w:t>
      </w:r>
    </w:p>
    <w:p w:rsidR="001A6C3E" w:rsidRDefault="001A6C3E">
      <w:pPr>
        <w:pStyle w:val="a3"/>
      </w:pPr>
    </w:p>
    <w:p w:rsidR="009530B7" w:rsidRPr="009530B7" w:rsidRDefault="009530B7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　　　</w:t>
      </w:r>
      <w:r w:rsidRPr="009530B7">
        <w:rPr>
          <w:rFonts w:hint="eastAsia"/>
          <w:bdr w:val="single" w:sz="4" w:space="0" w:color="auto"/>
        </w:rPr>
        <w:t>年会費：２，０００円</w:t>
      </w:r>
    </w:p>
    <w:p w:rsidR="009530B7" w:rsidRDefault="009530B7" w:rsidP="009530B7">
      <w:pPr>
        <w:pStyle w:val="a3"/>
        <w:ind w:left="960" w:hangingChars="400" w:hanging="960"/>
      </w:pPr>
      <w:r>
        <w:rPr>
          <w:rFonts w:hint="eastAsia"/>
        </w:rPr>
        <w:t xml:space="preserve">　　　＊会員の方には、会報（年１</w:t>
      </w:r>
      <w:r w:rsidR="009601B1">
        <w:rPr>
          <w:rFonts w:hint="eastAsia"/>
        </w:rPr>
        <w:t>回以上）、研究協議会報告書（毎年）、盲ろう教育研究紀要（発行</w:t>
      </w:r>
      <w:r>
        <w:rPr>
          <w:rFonts w:hint="eastAsia"/>
        </w:rPr>
        <w:t>年</w:t>
      </w:r>
      <w:r w:rsidR="009601B1">
        <w:rPr>
          <w:rFonts w:hint="eastAsia"/>
        </w:rPr>
        <w:t>のみ</w:t>
      </w:r>
      <w:r>
        <w:rPr>
          <w:rFonts w:hint="eastAsia"/>
        </w:rPr>
        <w:t>）をお届けします</w:t>
      </w:r>
      <w:r w:rsidR="009601B1">
        <w:rPr>
          <w:rFonts w:hint="eastAsia"/>
        </w:rPr>
        <w:t>。</w:t>
      </w:r>
    </w:p>
    <w:p w:rsidR="009530B7" w:rsidRDefault="009530B7">
      <w:pPr>
        <w:pStyle w:val="a3"/>
      </w:pPr>
    </w:p>
    <w:p w:rsidR="009530B7" w:rsidRPr="00ED3984" w:rsidRDefault="00592EB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829300" cy="1651000"/>
                <wp:effectExtent l="33655" t="36830" r="33020" b="361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6510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C3E" w:rsidRDefault="001A6C3E" w:rsidP="00ED398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メールによる申し込み（下記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記入事項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を事務局にメールで送信）</w:t>
                            </w:r>
                          </w:p>
                          <w:p w:rsidR="001A6C3E" w:rsidRPr="009530B7" w:rsidRDefault="009530B7" w:rsidP="00ED398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ファックスによる申し込み（入会申</w:t>
                            </w:r>
                            <w:r w:rsidR="00ED3984">
                              <w:rPr>
                                <w:rFonts w:hint="eastAsia"/>
                                <w:sz w:val="24"/>
                              </w:rPr>
                              <w:t>込み用紙に記入して送信）</w:t>
                            </w:r>
                          </w:p>
                          <w:p w:rsidR="009530B7" w:rsidRDefault="009530B7" w:rsidP="009530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9530B7" w:rsidRPr="009601B1" w:rsidRDefault="009530B7" w:rsidP="009530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01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銀行振込またはゆうちょ銀行振替により、会費納入</w:t>
                            </w:r>
                          </w:p>
                          <w:p w:rsidR="009530B7" w:rsidRDefault="009530B7" w:rsidP="009530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9530B7" w:rsidRPr="009601B1" w:rsidRDefault="009530B7" w:rsidP="009530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01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年会費の納入確認をもって、手続き完了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0;width:459pt;height:1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" filled="f" strokeweight="4.5pt">
                <v:stroke linestyle="thinThick"/>
                <v:textbox>
                  <w:txbxContent>
                    <w:p w:rsidR="001A6C3E" w:rsidRDefault="001A6C3E" w:rsidP="00ED3984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メールによる申し込み（下記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記入事項</w:t>
                      </w:r>
                      <w:r>
                        <w:rPr>
                          <w:rFonts w:hint="eastAsia"/>
                          <w:sz w:val="24"/>
                        </w:rPr>
                        <w:t>を事務局にメールで送信）</w:t>
                      </w:r>
                    </w:p>
                    <w:p w:rsidR="001A6C3E" w:rsidRPr="009530B7" w:rsidRDefault="009530B7" w:rsidP="00ED3984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ファックスによる申し込み（入会申</w:t>
                      </w:r>
                      <w:r w:rsidR="00ED3984">
                        <w:rPr>
                          <w:rFonts w:hint="eastAsia"/>
                          <w:sz w:val="24"/>
                        </w:rPr>
                        <w:t>込み用紙に記入して送信）</w:t>
                      </w:r>
                    </w:p>
                    <w:p w:rsidR="009530B7" w:rsidRDefault="009530B7" w:rsidP="009530B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:rsidR="009530B7" w:rsidRPr="009601B1" w:rsidRDefault="009530B7" w:rsidP="009530B7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601B1">
                        <w:rPr>
                          <w:rFonts w:hint="eastAsia"/>
                          <w:sz w:val="24"/>
                          <w:szCs w:val="24"/>
                        </w:rPr>
                        <w:t>銀行振込またはゆうちょ銀行振替により、会費納入</w:t>
                      </w:r>
                    </w:p>
                    <w:p w:rsidR="009530B7" w:rsidRDefault="009530B7" w:rsidP="009530B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:rsidR="009530B7" w:rsidRPr="009601B1" w:rsidRDefault="009530B7" w:rsidP="009530B7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601B1">
                        <w:rPr>
                          <w:rFonts w:hint="eastAsia"/>
                          <w:sz w:val="24"/>
                          <w:szCs w:val="24"/>
                        </w:rPr>
                        <w:t>年会費の納入確認をもって、手続き完了</w:t>
                      </w:r>
                    </w:p>
                  </w:txbxContent>
                </v:textbox>
              </v:shape>
            </w:pict>
          </mc:Fallback>
        </mc:AlternateContent>
      </w:r>
    </w:p>
    <w:p w:rsidR="001A6C3E" w:rsidRDefault="001A6C3E">
      <w:pPr>
        <w:pStyle w:val="a3"/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592EB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257800" cy="2672080"/>
                <wp:effectExtent l="14605" t="17780" r="1397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672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C3E" w:rsidRDefault="001A6C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　メールによる申し込みの際の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記入事項</w:t>
                            </w:r>
                          </w:p>
                          <w:p w:rsidR="001A6C3E" w:rsidRDefault="001A6C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　お名前（ふりがな）</w:t>
                            </w:r>
                          </w:p>
                          <w:p w:rsidR="001A6C3E" w:rsidRDefault="001A6C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　都道府県（連絡先として登録する住所の所在地）</w:t>
                            </w:r>
                          </w:p>
                          <w:p w:rsidR="001A6C3E" w:rsidRDefault="001A6C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　ご所属</w:t>
                            </w:r>
                          </w:p>
                          <w:p w:rsidR="001A6C3E" w:rsidRPr="009530B7" w:rsidRDefault="009601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４　ご自宅　　</w:t>
                            </w:r>
                            <w:r w:rsidR="001A6C3E">
                              <w:rPr>
                                <w:rFonts w:hint="eastAsia"/>
                                <w:sz w:val="24"/>
                              </w:rPr>
                              <w:t>郵便番号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住所</w:t>
                            </w:r>
                            <w:r w:rsidR="001A6C3E">
                              <w:rPr>
                                <w:rFonts w:hint="eastAsia"/>
                                <w:sz w:val="24"/>
                              </w:rPr>
                              <w:t xml:space="preserve">　電話番号　ファックス番号</w:t>
                            </w:r>
                            <w:r w:rsidR="009530B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530B7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</w:p>
                          <w:p w:rsidR="001A6C3E" w:rsidRPr="009530B7" w:rsidRDefault="009601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５　勤務先　　</w:t>
                            </w:r>
                            <w:r w:rsidR="001A6C3E">
                              <w:rPr>
                                <w:rFonts w:hint="eastAsia"/>
                                <w:sz w:val="24"/>
                              </w:rPr>
                              <w:t xml:space="preserve">郵便番号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住所　</w:t>
                            </w:r>
                            <w:r w:rsidR="001A6C3E">
                              <w:rPr>
                                <w:rFonts w:hint="eastAsia"/>
                                <w:sz w:val="24"/>
                              </w:rPr>
                              <w:t>電話番号　ファックス番号</w:t>
                            </w:r>
                            <w:r w:rsidR="009530B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530B7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</w:p>
                          <w:p w:rsidR="0052276E" w:rsidRDefault="009601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６　会報等送付先　　</w:t>
                            </w:r>
                            <w:r w:rsidR="0052276E">
                              <w:rPr>
                                <w:rFonts w:hint="eastAsia"/>
                                <w:sz w:val="24"/>
                              </w:rPr>
                              <w:t>郵便</w:t>
                            </w:r>
                            <w:r w:rsidR="0052276E"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自宅・</w:t>
                            </w:r>
                            <w:r w:rsidR="001A6C3E">
                              <w:rPr>
                                <w:rFonts w:hint="eastAsia"/>
                                <w:sz w:val="24"/>
                              </w:rPr>
                              <w:t>勤務先</w:t>
                            </w:r>
                            <w:r w:rsidR="0052276E">
                              <w:rPr>
                                <w:rFonts w:hint="eastAsia"/>
                                <w:sz w:val="24"/>
                              </w:rPr>
                              <w:t xml:space="preserve">）　</w:t>
                            </w:r>
                          </w:p>
                          <w:p w:rsidR="001A6C3E" w:rsidRDefault="0052276E" w:rsidP="0052276E">
                            <w:pPr>
                              <w:ind w:firstLineChars="1000" w:firstLine="24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自宅</w:t>
                            </w:r>
                            <w:r>
                              <w:rPr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勤務先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  <w:p w:rsidR="009601B1" w:rsidRDefault="001A6C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７　</w:t>
                            </w:r>
                            <w:r w:rsidR="009530B7">
                              <w:rPr>
                                <w:rFonts w:hint="eastAsia"/>
                                <w:sz w:val="24"/>
                              </w:rPr>
                              <w:t>年会費納入予定日</w:t>
                            </w:r>
                            <w:r w:rsidR="009601B1">
                              <w:rPr>
                                <w:rFonts w:hint="eastAsia"/>
                                <w:sz w:val="24"/>
                              </w:rPr>
                              <w:t>および方法</w:t>
                            </w:r>
                          </w:p>
                          <w:p w:rsidR="001A6C3E" w:rsidRDefault="009601B1" w:rsidP="009601B1">
                            <w:pPr>
                              <w:ind w:firstLineChars="800" w:firstLine="19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月　日　　みずほ銀行・</w:t>
                            </w:r>
                            <w:r w:rsidR="009530B7">
                              <w:rPr>
                                <w:rFonts w:hint="eastAsia"/>
                                <w:sz w:val="24"/>
                              </w:rPr>
                              <w:t>ゆうちょ銀行</w:t>
                            </w:r>
                          </w:p>
                          <w:p w:rsidR="001A6C3E" w:rsidRDefault="001A6C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８　その他連絡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6pt;margin-top:10pt;width:414pt;height:2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" filled="f" strokeweight="1.5pt">
                <v:textbox>
                  <w:txbxContent>
                    <w:p w:rsidR="001A6C3E" w:rsidRDefault="001A6C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　メールによる申し込みの際の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記入事項</w:t>
                      </w:r>
                    </w:p>
                    <w:p w:rsidR="001A6C3E" w:rsidRDefault="001A6C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　お名前（ふりがな）</w:t>
                      </w:r>
                    </w:p>
                    <w:p w:rsidR="001A6C3E" w:rsidRDefault="001A6C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　都道府県（連絡先として登録する住所の所在地）</w:t>
                      </w:r>
                    </w:p>
                    <w:p w:rsidR="001A6C3E" w:rsidRDefault="001A6C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　ご所属</w:t>
                      </w:r>
                    </w:p>
                    <w:p w:rsidR="001A6C3E" w:rsidRPr="009530B7" w:rsidRDefault="009601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４　ご自宅　　</w:t>
                      </w:r>
                      <w:r w:rsidR="001A6C3E">
                        <w:rPr>
                          <w:rFonts w:hint="eastAsia"/>
                          <w:sz w:val="24"/>
                        </w:rPr>
                        <w:t>郵便番号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住所</w:t>
                      </w:r>
                      <w:r w:rsidR="001A6C3E">
                        <w:rPr>
                          <w:rFonts w:hint="eastAsia"/>
                          <w:sz w:val="24"/>
                        </w:rPr>
                        <w:t xml:space="preserve">　電話番号　ファックス番号</w:t>
                      </w:r>
                      <w:r w:rsidR="009530B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530B7">
                        <w:rPr>
                          <w:rFonts w:hint="eastAsia"/>
                          <w:sz w:val="24"/>
                        </w:rPr>
                        <w:t>e-mail</w:t>
                      </w:r>
                    </w:p>
                    <w:p w:rsidR="001A6C3E" w:rsidRPr="009530B7" w:rsidRDefault="009601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５　勤務先　　</w:t>
                      </w:r>
                      <w:r w:rsidR="001A6C3E">
                        <w:rPr>
                          <w:rFonts w:hint="eastAsia"/>
                          <w:sz w:val="24"/>
                        </w:rPr>
                        <w:t xml:space="preserve">郵便番号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住所　</w:t>
                      </w:r>
                      <w:r w:rsidR="001A6C3E">
                        <w:rPr>
                          <w:rFonts w:hint="eastAsia"/>
                          <w:sz w:val="24"/>
                        </w:rPr>
                        <w:t>電話番号　ファックス番号</w:t>
                      </w:r>
                      <w:r w:rsidR="009530B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530B7">
                        <w:rPr>
                          <w:rFonts w:hint="eastAsia"/>
                          <w:sz w:val="24"/>
                        </w:rPr>
                        <w:t>e-mail</w:t>
                      </w:r>
                    </w:p>
                    <w:p w:rsidR="0052276E" w:rsidRDefault="009601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６　会報等送付先　　</w:t>
                      </w:r>
                      <w:r w:rsidR="0052276E">
                        <w:rPr>
                          <w:rFonts w:hint="eastAsia"/>
                          <w:sz w:val="24"/>
                        </w:rPr>
                        <w:t>郵便</w:t>
                      </w:r>
                      <w:r w:rsidR="0052276E"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自宅・</w:t>
                      </w:r>
                      <w:r w:rsidR="001A6C3E">
                        <w:rPr>
                          <w:rFonts w:hint="eastAsia"/>
                          <w:sz w:val="24"/>
                        </w:rPr>
                        <w:t>勤務先</w:t>
                      </w:r>
                      <w:r w:rsidR="0052276E">
                        <w:rPr>
                          <w:rFonts w:hint="eastAsia"/>
                          <w:sz w:val="24"/>
                        </w:rPr>
                        <w:t xml:space="preserve">）　</w:t>
                      </w:r>
                    </w:p>
                    <w:p w:rsidR="001A6C3E" w:rsidRDefault="0052276E" w:rsidP="0052276E">
                      <w:pPr>
                        <w:ind w:firstLineChars="1000" w:firstLine="24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自宅</w:t>
                      </w:r>
                      <w:r>
                        <w:rPr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勤務先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  <w:p w:rsidR="009601B1" w:rsidRDefault="001A6C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７　</w:t>
                      </w:r>
                      <w:r w:rsidR="009530B7">
                        <w:rPr>
                          <w:rFonts w:hint="eastAsia"/>
                          <w:sz w:val="24"/>
                        </w:rPr>
                        <w:t>年会費納入予定日</w:t>
                      </w:r>
                      <w:r w:rsidR="009601B1">
                        <w:rPr>
                          <w:rFonts w:hint="eastAsia"/>
                          <w:sz w:val="24"/>
                        </w:rPr>
                        <w:t>および方法</w:t>
                      </w:r>
                    </w:p>
                    <w:p w:rsidR="001A6C3E" w:rsidRDefault="009601B1" w:rsidP="009601B1">
                      <w:pPr>
                        <w:ind w:firstLineChars="800" w:firstLine="19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年　月　日　　みずほ銀行・</w:t>
                      </w:r>
                      <w:r w:rsidR="009530B7">
                        <w:rPr>
                          <w:rFonts w:hint="eastAsia"/>
                          <w:sz w:val="24"/>
                        </w:rPr>
                        <w:t>ゆうちょ銀行</w:t>
                      </w:r>
                    </w:p>
                    <w:p w:rsidR="001A6C3E" w:rsidRDefault="001A6C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８　その他連絡　</w:t>
                      </w:r>
                    </w:p>
                  </w:txbxContent>
                </v:textbox>
              </v:shape>
            </w:pict>
          </mc:Fallback>
        </mc:AlternateContent>
      </w: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1A6C3E" w:rsidRDefault="001A6C3E">
      <w:pPr>
        <w:rPr>
          <w:sz w:val="24"/>
        </w:rPr>
      </w:pPr>
    </w:p>
    <w:p w:rsidR="00ED3984" w:rsidRDefault="001A6C3E" w:rsidP="00ED3984">
      <w:pPr>
        <w:ind w:firstLineChars="200" w:firstLine="560"/>
        <w:rPr>
          <w:u w:val="double"/>
        </w:rPr>
      </w:pPr>
      <w:r>
        <w:rPr>
          <w:rFonts w:hint="eastAsia"/>
          <w:u w:val="double"/>
        </w:rPr>
        <w:t>申し込み先</w:t>
      </w:r>
    </w:p>
    <w:p w:rsidR="00ED3984" w:rsidRPr="00ED3984" w:rsidRDefault="00ED3984" w:rsidP="00ED3984">
      <w:pPr>
        <w:ind w:firstLineChars="400" w:firstLine="960"/>
        <w:rPr>
          <w:u w:val="double"/>
        </w:rPr>
      </w:pPr>
      <w:r>
        <w:rPr>
          <w:rFonts w:ascii="ＭＳ 明朝" w:cs="ＭＳ ゴシック" w:hint="eastAsia"/>
          <w:sz w:val="24"/>
          <w:szCs w:val="24"/>
        </w:rPr>
        <w:t xml:space="preserve">全国盲ろう教育研究会事務局　</w:t>
      </w:r>
      <w:smartTag w:uri="urn:schemas-microsoft-com:office:smarttags" w:element="PersonName">
        <w:r>
          <w:rPr>
            <w:rFonts w:ascii="ＭＳ 明朝" w:cs="ＭＳ ゴシック" w:hint="eastAsia"/>
            <w:sz w:val="24"/>
            <w:szCs w:val="24"/>
          </w:rPr>
          <w:t>星　祐子</w:t>
        </w:r>
      </w:smartTag>
    </w:p>
    <w:p w:rsidR="00ED3984" w:rsidRPr="00ED3984" w:rsidRDefault="00ED3984" w:rsidP="00ED3984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明朝" w:cs="ＭＳ ゴシック"/>
          <w:sz w:val="24"/>
          <w:szCs w:val="24"/>
        </w:rPr>
      </w:pPr>
      <w:r>
        <w:rPr>
          <w:rFonts w:ascii="ＭＳ 明朝" w:cs="ＭＳ ゴシック" w:hint="eastAsia"/>
          <w:sz w:val="24"/>
          <w:szCs w:val="24"/>
        </w:rPr>
        <w:t xml:space="preserve">　　　　電話　</w:t>
      </w:r>
      <w:r>
        <w:rPr>
          <w:rFonts w:ascii="ＭＳ ゴシック" w:hAnsi="ＭＳ ゴシック" w:cs="ＭＳ ゴシック"/>
          <w:sz w:val="24"/>
          <w:szCs w:val="24"/>
        </w:rPr>
        <w:t>03-394</w:t>
      </w:r>
      <w:r w:rsidR="002D158E">
        <w:rPr>
          <w:rFonts w:ascii="ＭＳ ゴシック" w:hAnsi="ＭＳ ゴシック" w:cs="ＭＳ ゴシック" w:hint="eastAsia"/>
          <w:sz w:val="24"/>
          <w:szCs w:val="24"/>
        </w:rPr>
        <w:t>3-5421</w:t>
      </w:r>
    </w:p>
    <w:p w:rsidR="00ED3984" w:rsidRDefault="00ED3984" w:rsidP="00ED3984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明朝"/>
          <w:spacing w:val="2"/>
        </w:rPr>
      </w:pPr>
      <w:r>
        <w:t xml:space="preserve">       </w:t>
      </w:r>
      <w:r>
        <w:rPr>
          <w:rFonts w:ascii="ＭＳ ゴシック" w:hAnsi="ＭＳ ゴシック" w:cs="ＭＳ ゴシック"/>
          <w:sz w:val="24"/>
          <w:szCs w:val="24"/>
        </w:rPr>
        <w:t>FAX</w:t>
      </w:r>
      <w:r>
        <w:rPr>
          <w:rFonts w:ascii="ＭＳ 明朝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03-394</w:t>
      </w:r>
      <w:r w:rsidR="002D158E">
        <w:rPr>
          <w:rFonts w:ascii="ＭＳ ゴシック" w:hAnsi="ＭＳ ゴシック" w:cs="ＭＳ ゴシック" w:hint="eastAsia"/>
          <w:sz w:val="24"/>
          <w:szCs w:val="24"/>
        </w:rPr>
        <w:t>3-5410</w:t>
      </w:r>
    </w:p>
    <w:p w:rsidR="00ED3984" w:rsidRDefault="00ED3984" w:rsidP="00F14F5C">
      <w:pPr>
        <w:suppressAutoHyphens/>
        <w:kinsoku w:val="0"/>
        <w:wordWrap w:val="0"/>
        <w:autoSpaceDE w:val="0"/>
        <w:autoSpaceDN w:val="0"/>
        <w:spacing w:line="298" w:lineRule="exact"/>
        <w:ind w:firstLineChars="100" w:firstLine="240"/>
        <w:rPr>
          <w:rFonts w:ascii="ＭＳ 明朝"/>
          <w:spacing w:val="2"/>
        </w:rPr>
      </w:pPr>
      <w:r>
        <w:rPr>
          <w:rFonts w:ascii="ＭＳ 明朝" w:cs="ＭＳ ゴシック" w:hint="eastAsia"/>
          <w:sz w:val="24"/>
          <w:szCs w:val="24"/>
        </w:rPr>
        <w:t xml:space="preserve">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cs="ＭＳ ゴシック" w:hint="eastAsia"/>
          <w:sz w:val="24"/>
          <w:szCs w:val="24"/>
        </w:rPr>
        <w:t>Ｅ</w:t>
      </w:r>
      <w:r>
        <w:rPr>
          <w:rFonts w:ascii="ＭＳ ゴシック" w:hAnsi="ＭＳ ゴシック" w:cs="ＭＳ ゴシック"/>
          <w:sz w:val="24"/>
          <w:szCs w:val="24"/>
        </w:rPr>
        <w:t xml:space="preserve">-mail   </w:t>
      </w:r>
      <w:r w:rsidR="00F14F5C" w:rsidRPr="00F14F5C">
        <w:rPr>
          <w:rFonts w:ascii="ＭＳ ゴシック" w:hAnsi="ＭＳ ゴシック" w:cs="ＭＳ ゴシック"/>
          <w:sz w:val="24"/>
          <w:szCs w:val="24"/>
        </w:rPr>
        <w:t>mouroujimukyoku@gmail.com</w:t>
      </w:r>
    </w:p>
    <w:p w:rsidR="001A6C3E" w:rsidRDefault="001A6C3E" w:rsidP="001C7135">
      <w:pPr>
        <w:rPr>
          <w:sz w:val="24"/>
          <w:bdr w:val="single" w:sz="4" w:space="0" w:color="auto"/>
        </w:rPr>
      </w:pPr>
      <w:r>
        <w:rPr>
          <w:sz w:val="24"/>
        </w:rPr>
        <w:br w:type="page"/>
      </w:r>
      <w:r w:rsidR="001C7135">
        <w:rPr>
          <w:rFonts w:hint="eastAsia"/>
          <w:sz w:val="24"/>
          <w:bdr w:val="single" w:sz="4" w:space="0" w:color="auto"/>
        </w:rPr>
        <w:lastRenderedPageBreak/>
        <w:t>ＦＡＸ送信先　０３－３９４３－５４１０</w:t>
      </w:r>
    </w:p>
    <w:p w:rsidR="001A6C3E" w:rsidRDefault="00ED3984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t>全国盲ろう教育研究会事務局</w:t>
      </w:r>
      <w:r w:rsidR="001A6C3E">
        <w:rPr>
          <w:rFonts w:hint="eastAsia"/>
          <w:sz w:val="24"/>
          <w:bdr w:val="single" w:sz="4" w:space="0" w:color="auto"/>
        </w:rPr>
        <w:t xml:space="preserve">　星祐子　行</w:t>
      </w:r>
    </w:p>
    <w:p w:rsidR="001A6C3E" w:rsidRDefault="00F9450F">
      <w:pPr>
        <w:jc w:val="center"/>
      </w:pPr>
      <w:r>
        <w:rPr>
          <w:rFonts w:hint="eastAsia"/>
        </w:rPr>
        <w:t xml:space="preserve">全国盲ろう教育研究会　</w:t>
      </w:r>
      <w:r w:rsidR="001A6C3E">
        <w:rPr>
          <w:rFonts w:hint="eastAsia"/>
        </w:rPr>
        <w:t>入会申込み用紙</w:t>
      </w:r>
    </w:p>
    <w:p w:rsidR="007B43F1" w:rsidRDefault="007B43F1">
      <w:pPr>
        <w:jc w:val="center"/>
      </w:pPr>
    </w:p>
    <w:p w:rsidR="007B43F1" w:rsidRDefault="007B43F1" w:rsidP="007B43F1">
      <w:pPr>
        <w:jc w:val="right"/>
      </w:pPr>
      <w:r>
        <w:rPr>
          <w:rFonts w:hint="eastAsia"/>
        </w:rPr>
        <w:t>記入日　　　　年　　月　　日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77"/>
        <w:gridCol w:w="1544"/>
        <w:gridCol w:w="3090"/>
      </w:tblGrid>
      <w:tr w:rsidR="001A6C3E">
        <w:tc>
          <w:tcPr>
            <w:tcW w:w="1809" w:type="dxa"/>
            <w:vAlign w:val="center"/>
          </w:tcPr>
          <w:p w:rsidR="001A6C3E" w:rsidRDefault="001A6C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（ふりがな）</w:t>
            </w:r>
          </w:p>
          <w:p w:rsidR="001A6C3E" w:rsidRDefault="001A6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１．お名前</w:t>
            </w:r>
          </w:p>
        </w:tc>
        <w:tc>
          <w:tcPr>
            <w:tcW w:w="2877" w:type="dxa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２．都道府県</w:t>
            </w:r>
          </w:p>
        </w:tc>
        <w:tc>
          <w:tcPr>
            <w:tcW w:w="3090" w:type="dxa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</w:p>
        </w:tc>
      </w:tr>
      <w:tr w:rsidR="001A6C3E">
        <w:tc>
          <w:tcPr>
            <w:tcW w:w="1809" w:type="dxa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３．ご所属</w:t>
            </w:r>
          </w:p>
        </w:tc>
        <w:tc>
          <w:tcPr>
            <w:tcW w:w="7511" w:type="dxa"/>
            <w:gridSpan w:val="3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</w:p>
        </w:tc>
      </w:tr>
      <w:tr w:rsidR="001A6C3E">
        <w:tc>
          <w:tcPr>
            <w:tcW w:w="1809" w:type="dxa"/>
            <w:vAlign w:val="center"/>
          </w:tcPr>
          <w:p w:rsidR="001A6C3E" w:rsidRDefault="001A6C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４．ご自宅</w:t>
            </w:r>
          </w:p>
        </w:tc>
        <w:tc>
          <w:tcPr>
            <w:tcW w:w="7511" w:type="dxa"/>
            <w:gridSpan w:val="3"/>
            <w:vAlign w:val="center"/>
          </w:tcPr>
          <w:p w:rsidR="001A6C3E" w:rsidRDefault="001A6C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 xml:space="preserve">　　　　住所</w:t>
            </w:r>
          </w:p>
          <w:p w:rsidR="001A6C3E" w:rsidRDefault="001A6C3E">
            <w:pPr>
              <w:rPr>
                <w:sz w:val="22"/>
                <w:szCs w:val="22"/>
              </w:rPr>
            </w:pPr>
          </w:p>
          <w:p w:rsidR="00ED3984" w:rsidRDefault="001A6C3E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（　　　　）　　　　　</w:t>
            </w:r>
            <w:r>
              <w:rPr>
                <w:rFonts w:hint="eastAsia"/>
                <w:sz w:val="22"/>
                <w:szCs w:val="22"/>
              </w:rPr>
              <w:t>ＦＡＸ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（　　　　）　　　　</w:t>
            </w:r>
          </w:p>
          <w:p w:rsidR="001A6C3E" w:rsidRPr="00ED3984" w:rsidRDefault="00ED3984">
            <w:pPr>
              <w:rPr>
                <w:sz w:val="22"/>
                <w:szCs w:val="22"/>
              </w:rPr>
            </w:pPr>
            <w:r w:rsidRPr="00ED3984">
              <w:rPr>
                <w:rFonts w:hint="eastAsia"/>
                <w:sz w:val="22"/>
                <w:szCs w:val="22"/>
              </w:rPr>
              <w:t>e-mail</w:t>
            </w:r>
            <w:r w:rsidR="001A6C3E" w:rsidRPr="00ED398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D398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1A6C3E">
        <w:tc>
          <w:tcPr>
            <w:tcW w:w="1809" w:type="dxa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５．勤務先</w:t>
            </w:r>
          </w:p>
        </w:tc>
        <w:tc>
          <w:tcPr>
            <w:tcW w:w="7511" w:type="dxa"/>
            <w:gridSpan w:val="3"/>
            <w:vAlign w:val="center"/>
          </w:tcPr>
          <w:p w:rsidR="001A6C3E" w:rsidRDefault="001A6C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 xml:space="preserve">　　　　住所</w:t>
            </w:r>
          </w:p>
          <w:p w:rsidR="001A6C3E" w:rsidRDefault="001A6C3E">
            <w:pPr>
              <w:rPr>
                <w:sz w:val="22"/>
                <w:szCs w:val="22"/>
              </w:rPr>
            </w:pPr>
          </w:p>
          <w:p w:rsidR="00ED3984" w:rsidRDefault="001A6C3E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（　　　　）　　　　　</w:t>
            </w:r>
            <w:r>
              <w:rPr>
                <w:rFonts w:hint="eastAsia"/>
                <w:sz w:val="22"/>
                <w:szCs w:val="22"/>
              </w:rPr>
              <w:t>ＦＡＸ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（　　　　）　　　　</w:t>
            </w:r>
          </w:p>
          <w:p w:rsidR="001A6C3E" w:rsidRDefault="00ED3984">
            <w:pPr>
              <w:rPr>
                <w:sz w:val="24"/>
                <w:szCs w:val="24"/>
              </w:rPr>
            </w:pPr>
            <w:r w:rsidRPr="00ED3984">
              <w:rPr>
                <w:rFonts w:hint="eastAsia"/>
                <w:sz w:val="22"/>
                <w:szCs w:val="22"/>
              </w:rPr>
              <w:t>e-mail</w:t>
            </w:r>
            <w:r w:rsidRPr="00ED398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</w:tc>
      </w:tr>
      <w:tr w:rsidR="001A6C3E">
        <w:tc>
          <w:tcPr>
            <w:tcW w:w="1809" w:type="dxa"/>
            <w:vAlign w:val="center"/>
          </w:tcPr>
          <w:p w:rsidR="009530B7" w:rsidRDefault="00ED39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６．会報等</w:t>
            </w:r>
          </w:p>
          <w:p w:rsidR="001A6C3E" w:rsidRDefault="00ED3984" w:rsidP="009530B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</w:t>
            </w:r>
            <w:r w:rsidR="001A6C3E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511" w:type="dxa"/>
            <w:gridSpan w:val="3"/>
            <w:vAlign w:val="center"/>
          </w:tcPr>
          <w:p w:rsidR="00480521" w:rsidRDefault="00480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〇で囲んでください。</w:t>
            </w:r>
          </w:p>
          <w:p w:rsidR="001A6C3E" w:rsidRDefault="004805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郵便：　ご自宅・勤務先</w:t>
            </w:r>
          </w:p>
          <w:p w:rsidR="00480521" w:rsidRPr="00480521" w:rsidRDefault="00480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：　ご自宅・勤務先</w:t>
            </w:r>
          </w:p>
        </w:tc>
      </w:tr>
      <w:tr w:rsidR="001A6C3E">
        <w:tc>
          <w:tcPr>
            <w:tcW w:w="1809" w:type="dxa"/>
            <w:vAlign w:val="center"/>
          </w:tcPr>
          <w:p w:rsidR="009530B7" w:rsidRDefault="001A6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 w:rsidR="009530B7">
              <w:rPr>
                <w:rFonts w:hint="eastAsia"/>
                <w:sz w:val="24"/>
                <w:szCs w:val="24"/>
              </w:rPr>
              <w:t>年会費</w:t>
            </w:r>
            <w:r w:rsidR="00ED3984">
              <w:rPr>
                <w:rFonts w:hint="eastAsia"/>
                <w:sz w:val="24"/>
                <w:szCs w:val="24"/>
              </w:rPr>
              <w:t>納入</w:t>
            </w:r>
          </w:p>
          <w:p w:rsidR="001A6C3E" w:rsidRDefault="00ED3984" w:rsidP="009530B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7511" w:type="dxa"/>
            <w:gridSpan w:val="3"/>
            <w:vAlign w:val="center"/>
          </w:tcPr>
          <w:p w:rsidR="001A6C3E" w:rsidRDefault="00ED39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  <w:r w:rsidR="007B43F1">
              <w:rPr>
                <w:rFonts w:hint="eastAsia"/>
                <w:sz w:val="24"/>
                <w:szCs w:val="24"/>
              </w:rPr>
              <w:t xml:space="preserve">　　みずほ銀行（振込）・ゆうちょ銀行（振替）</w:t>
            </w:r>
          </w:p>
          <w:p w:rsidR="007B43F1" w:rsidRPr="007B43F1" w:rsidRDefault="007B43F1" w:rsidP="007B43F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（○で囲んでください）　　　</w:t>
            </w:r>
          </w:p>
        </w:tc>
      </w:tr>
      <w:tr w:rsidR="001A6C3E">
        <w:tc>
          <w:tcPr>
            <w:tcW w:w="1809" w:type="dxa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８．その他連絡</w:t>
            </w:r>
          </w:p>
        </w:tc>
        <w:tc>
          <w:tcPr>
            <w:tcW w:w="7511" w:type="dxa"/>
            <w:gridSpan w:val="3"/>
            <w:vAlign w:val="center"/>
          </w:tcPr>
          <w:p w:rsidR="001A6C3E" w:rsidRDefault="001A6C3E">
            <w:pPr>
              <w:rPr>
                <w:sz w:val="24"/>
                <w:szCs w:val="24"/>
              </w:rPr>
            </w:pPr>
          </w:p>
          <w:p w:rsidR="001A6C3E" w:rsidRDefault="001A6C3E">
            <w:pPr>
              <w:rPr>
                <w:sz w:val="24"/>
                <w:szCs w:val="24"/>
              </w:rPr>
            </w:pPr>
          </w:p>
        </w:tc>
      </w:tr>
    </w:tbl>
    <w:p w:rsidR="007B43F1" w:rsidRDefault="007B43F1" w:rsidP="007B43F1">
      <w:pPr>
        <w:spacing w:line="298" w:lineRule="exact"/>
        <w:rPr>
          <w:rFonts w:ascii="ＭＳ 明朝" w:cs="ＭＳ ゴシック"/>
          <w:sz w:val="24"/>
          <w:szCs w:val="24"/>
        </w:rPr>
      </w:pPr>
    </w:p>
    <w:p w:rsidR="007B43F1" w:rsidRDefault="007B43F1" w:rsidP="007B43F1">
      <w:pPr>
        <w:spacing w:line="298" w:lineRule="exact"/>
        <w:rPr>
          <w:rFonts w:ascii="ＭＳ 明朝"/>
          <w:spacing w:val="2"/>
        </w:rPr>
      </w:pPr>
      <w:r>
        <w:rPr>
          <w:rFonts w:ascii="ＭＳ 明朝" w:cs="ＭＳ ゴシック" w:hint="eastAsia"/>
          <w:sz w:val="24"/>
          <w:szCs w:val="24"/>
        </w:rPr>
        <w:t>◇振込・振替先（みずほ銀行、またはゆうちょ銀行をご利用ください）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7B43F1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ＭＳ ゴシック" w:hint="eastAsia"/>
                <w:sz w:val="24"/>
                <w:szCs w:val="24"/>
              </w:rPr>
              <w:t>みずほ銀行（振込）　本郷支店</w:t>
            </w: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 xml:space="preserve">　　口座番号　　普通預金　８０６２８０６</w:t>
            </w:r>
          </w:p>
          <w:p w:rsidR="007B43F1" w:rsidRDefault="007B43F1" w:rsidP="009601B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 xml:space="preserve">　　口座名義　　全国盲ろう教育研究会会計　柴崎　美穂</w:t>
            </w: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ゴシック" w:hint="eastAsia"/>
                <w:sz w:val="24"/>
                <w:szCs w:val="24"/>
              </w:rPr>
              <w:t xml:space="preserve">　　　　　　　　（ｾﾞﾝｺｸﾓｳﾛｳｷｮｳｲｸｹﾝｷｭｳｶｲｶｲｹｲ　ｼﾊﾞｻｷﾐﾎ）　　　　　</w:t>
            </w:r>
          </w:p>
          <w:p w:rsidR="007B43F1" w:rsidRPr="009601B1" w:rsidRDefault="00E12828" w:rsidP="00E1282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732"/>
              <w:jc w:val="left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＊必ず入会するご本人</w:t>
            </w:r>
            <w:r w:rsidR="007B43F1" w:rsidRPr="009601B1">
              <w:rPr>
                <w:rFonts w:ascii="ＭＳ 明朝" w:hint="eastAsia"/>
                <w:spacing w:val="2"/>
                <w:sz w:val="24"/>
                <w:szCs w:val="24"/>
              </w:rPr>
              <w:t>のお名前をフルネームで入力してください</w:t>
            </w:r>
          </w:p>
        </w:tc>
      </w:tr>
    </w:tbl>
    <w:p w:rsidR="007B43F1" w:rsidRDefault="007B43F1" w:rsidP="007B43F1">
      <w:pPr>
        <w:spacing w:line="298" w:lineRule="exact"/>
        <w:rPr>
          <w:rFonts w:ascii="ＭＳ 明朝"/>
          <w:spacing w:val="2"/>
        </w:rPr>
      </w:pPr>
      <w:r>
        <w:rPr>
          <w:rFonts w:ascii="ＭＳ 明朝" w:cs="ＭＳ ゴシック" w:hint="eastAsia"/>
          <w:sz w:val="24"/>
          <w:szCs w:val="24"/>
        </w:rPr>
        <w:t xml:space="preserve">　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7B43F1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>ゆうちょ銀行</w:t>
            </w:r>
            <w:r w:rsidRPr="007B43F1">
              <w:rPr>
                <w:rFonts w:ascii="ＭＳ 明朝" w:cs="ＭＳ ゴシック" w:hint="eastAsia"/>
                <w:bCs/>
                <w:sz w:val="24"/>
                <w:szCs w:val="24"/>
              </w:rPr>
              <w:t>（振替）</w:t>
            </w: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>口座番号　　００１００－６－４８４１３６</w:t>
            </w: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cs="ＭＳ ゴシック" w:hint="eastAsia"/>
                <w:sz w:val="24"/>
                <w:szCs w:val="24"/>
              </w:rPr>
              <w:t>加入者名　　全国盲ろう教育研究会</w:t>
            </w:r>
          </w:p>
          <w:p w:rsidR="007B43F1" w:rsidRDefault="007B43F1" w:rsidP="001A6C3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1A6C3E" w:rsidRPr="007B43F1" w:rsidRDefault="001A6C3E">
      <w:pPr>
        <w:spacing w:line="320" w:lineRule="exact"/>
        <w:rPr>
          <w:sz w:val="24"/>
          <w:u w:val="thick"/>
        </w:rPr>
      </w:pPr>
    </w:p>
    <w:sectPr w:rsidR="001A6C3E" w:rsidRPr="007B43F1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4E" w:rsidRDefault="00A7514E" w:rsidP="00F14F5C">
      <w:r>
        <w:separator/>
      </w:r>
    </w:p>
  </w:endnote>
  <w:endnote w:type="continuationSeparator" w:id="0">
    <w:p w:rsidR="00A7514E" w:rsidRDefault="00A7514E" w:rsidP="00F1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4E" w:rsidRDefault="00A7514E" w:rsidP="00F14F5C">
      <w:r>
        <w:separator/>
      </w:r>
    </w:p>
  </w:footnote>
  <w:footnote w:type="continuationSeparator" w:id="0">
    <w:p w:rsidR="00A7514E" w:rsidRDefault="00A7514E" w:rsidP="00F1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4641"/>
    <w:multiLevelType w:val="hybridMultilevel"/>
    <w:tmpl w:val="C2E41B62"/>
    <w:lvl w:ilvl="0" w:tplc="C52CBC2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E762E"/>
    <w:multiLevelType w:val="hybridMultilevel"/>
    <w:tmpl w:val="056ECFD6"/>
    <w:lvl w:ilvl="0" w:tplc="EB84E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3202C7"/>
    <w:multiLevelType w:val="hybridMultilevel"/>
    <w:tmpl w:val="90E0651C"/>
    <w:lvl w:ilvl="0" w:tplc="4EDA6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1F"/>
    <w:rsid w:val="001A6C3E"/>
    <w:rsid w:val="001C7135"/>
    <w:rsid w:val="002D158E"/>
    <w:rsid w:val="00480521"/>
    <w:rsid w:val="0052276E"/>
    <w:rsid w:val="00592EB0"/>
    <w:rsid w:val="007B43F1"/>
    <w:rsid w:val="00892826"/>
    <w:rsid w:val="009530B7"/>
    <w:rsid w:val="009601B1"/>
    <w:rsid w:val="00A7514E"/>
    <w:rsid w:val="00AE0C1F"/>
    <w:rsid w:val="00CB05E9"/>
    <w:rsid w:val="00D4366C"/>
    <w:rsid w:val="00E12828"/>
    <w:rsid w:val="00ED3984"/>
    <w:rsid w:val="00F14F5C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17503-3761-4CA8-9804-D0E45FC0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F14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4F5C"/>
    <w:rPr>
      <w:rFonts w:eastAsia="ＭＳ ゴシック"/>
      <w:kern w:val="2"/>
      <w:sz w:val="28"/>
    </w:rPr>
  </w:style>
  <w:style w:type="paragraph" w:styleId="a6">
    <w:name w:val="footer"/>
    <w:basedOn w:val="a"/>
    <w:link w:val="a7"/>
    <w:rsid w:val="00F14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4F5C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全国盲ろう教育研究会　入会金の支払いについて</vt:lpstr>
      <vt:lpstr>全国盲ろう教育研究会　入会金の支払いについて</vt:lpstr>
    </vt:vector>
  </TitlesOfParts>
  <Company> 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全国盲ろう教育研究会　入会金の支払いについて</dc:title>
  <dc:subject/>
  <dc:creator>Miho Shibasaki</dc:creator>
  <cp:keywords/>
  <cp:lastModifiedBy>柴崎 美穂</cp:lastModifiedBy>
  <cp:revision>4</cp:revision>
  <dcterms:created xsi:type="dcterms:W3CDTF">2022-02-26T01:33:00Z</dcterms:created>
  <dcterms:modified xsi:type="dcterms:W3CDTF">2022-02-26T01:43:00Z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